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3B03" w14:textId="77777777" w:rsidR="00F8429D" w:rsidRPr="00F8429D" w:rsidRDefault="00E12331" w:rsidP="00F8429D">
      <w:pPr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Times New Roman" w:eastAsia="Times New Roman" w:hAnsi="Times New Roman" w:cs="Times New Roman"/>
          <w:lang w:eastAsia="pt-BR"/>
        </w:rPr>
        <w:br/>
      </w:r>
      <w:r w:rsidRPr="00E12331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br/>
      </w:r>
      <w:r w:rsidR="00F8429D" w:rsidRPr="00F8429D">
        <w:rPr>
          <w:rFonts w:ascii="Times New Roman" w:eastAsia="Times New Roman" w:hAnsi="Times New Roman" w:cs="Times New Roman"/>
          <w:lang w:eastAsia="pt-BR"/>
        </w:rPr>
        <w:br/>
      </w:r>
      <w:r w:rsidR="00F8429D" w:rsidRPr="00F8429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br/>
      </w:r>
    </w:p>
    <w:p w14:paraId="327BCEE1" w14:textId="77777777" w:rsidR="00F8429D" w:rsidRPr="00F8429D" w:rsidRDefault="00F8429D" w:rsidP="00F8429D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F8429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ANEXO II</w:t>
      </w:r>
    </w:p>
    <w:p w14:paraId="52BC4E67" w14:textId="77777777" w:rsidR="00F8429D" w:rsidRPr="00F8429D" w:rsidRDefault="00F8429D" w:rsidP="00F8429D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F8429D">
        <w:rPr>
          <w:rFonts w:ascii="Calibri" w:eastAsia="Times New Roman" w:hAnsi="Calibri" w:cs="Calibri"/>
          <w:b/>
          <w:bCs/>
          <w:color w:val="000000"/>
          <w:lang w:eastAsia="pt-BR"/>
        </w:rPr>
        <w:t>PLANO DE ATIVIDADES A SEREM DESENVOLVIDAS NO PPG FISIOTERAPIA 2021 A 2024</w:t>
      </w:r>
    </w:p>
    <w:p w14:paraId="1D1895E5" w14:textId="77777777" w:rsidR="00F8429D" w:rsidRPr="00F8429D" w:rsidRDefault="00F8429D" w:rsidP="00F8429D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5896"/>
      </w:tblGrid>
      <w:tr w:rsidR="00F8429D" w:rsidRPr="00F8429D" w14:paraId="6336BE8B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28D0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Docente: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D5D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7AB67079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B875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Categoria: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31CE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(     ) Permanente  - Novo</w:t>
            </w:r>
          </w:p>
          <w:p w14:paraId="40C86262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(      ) Permanente - recredenciamento</w:t>
            </w: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ab/>
            </w:r>
          </w:p>
          <w:p w14:paraId="62732C6E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(    ) Colaborador        C/H no Programa: ____h</w:t>
            </w: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ab/>
            </w:r>
          </w:p>
          <w:p w14:paraId="777C6833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(    ) Visitante        (   ) Temporário</w:t>
            </w:r>
          </w:p>
        </w:tc>
      </w:tr>
      <w:tr w:rsidR="00F8429D" w:rsidRPr="00F8429D" w14:paraId="36016727" w14:textId="77777777" w:rsidTr="00F8429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D37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892E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3A3738A8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1AE8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Projeto de atuação profissional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2B06" w14:textId="77777777" w:rsidR="00F8429D" w:rsidRPr="00F8429D" w:rsidRDefault="00F8429D" w:rsidP="00F8429D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O docente poderá apresentar 1 projeto por linha de pesquisa. O projeto deverá ser compatível com as produções científicas e projetos desenvolvidos pelo docente no quadriênio.</w:t>
            </w:r>
          </w:p>
        </w:tc>
      </w:tr>
      <w:tr w:rsidR="00F8429D" w:rsidRPr="00F8429D" w14:paraId="3207BF6C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56B4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Linha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1E6A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Instrumentação e intervenção fisioterapêutica</w:t>
            </w:r>
          </w:p>
        </w:tc>
      </w:tr>
      <w:tr w:rsidR="00F8429D" w:rsidRPr="00F8429D" w14:paraId="422D7E16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FD3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Título do projeto de atuação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3755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1576BF12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F366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Resumo do Projeto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6EFD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06071AC0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E33E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Financiamento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82DC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5ED876F6" w14:textId="77777777" w:rsidTr="00F8429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EFA5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7A1E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264E8965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9FB3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Linha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5D49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Desempenho físico-funcional e qualidade de vida</w:t>
            </w:r>
          </w:p>
        </w:tc>
      </w:tr>
      <w:tr w:rsidR="00F8429D" w:rsidRPr="00F8429D" w14:paraId="0704516F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B34C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Título do projeto de atuação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28A6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2E3E57B0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BCBB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Resumo do Projeto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2E9E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3EBDAD5E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12F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Financiamento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AE2D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65F689B9" w14:textId="77777777" w:rsidTr="00F8429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D1C2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B473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4D526748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7844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Calibri" w:eastAsia="Times New Roman" w:hAnsi="Calibri" w:cs="Calibri"/>
                <w:color w:val="000000"/>
                <w:lang w:eastAsia="pt-BR"/>
              </w:rPr>
              <w:t>Atividades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9E6C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8429D" w:rsidRPr="00F8429D" w14:paraId="5938A9F5" w14:textId="77777777" w:rsidTr="00F842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0B06" w14:textId="77777777" w:rsidR="00F8429D" w:rsidRPr="00F8429D" w:rsidRDefault="00F8429D" w:rsidP="00F8429D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4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Disciplinas as quais pretende participar e/ou propor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C529" w14:textId="77777777" w:rsidR="00F8429D" w:rsidRPr="00F8429D" w:rsidRDefault="00F8429D" w:rsidP="00F8429D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DDD03B4" w14:textId="77777777" w:rsidR="00F8429D" w:rsidRPr="00F8429D" w:rsidRDefault="00F8429D" w:rsidP="00F8429D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F8429D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 xml:space="preserve">Informações sobre linhas de pesquisa, área de atuação e grade curricular consultar o site: </w:t>
      </w:r>
      <w:hyperlink r:id="rId4" w:history="1">
        <w:r w:rsidRPr="00F8429D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pt-BR"/>
          </w:rPr>
          <w:t>https://www.ufpe.br/ppgfisioterapia</w:t>
        </w:r>
      </w:hyperlink>
    </w:p>
    <w:p w14:paraId="52E3F937" w14:textId="77777777" w:rsidR="00F8429D" w:rsidRPr="00F8429D" w:rsidRDefault="00F8429D" w:rsidP="00F8429D">
      <w:pPr>
        <w:rPr>
          <w:rFonts w:ascii="Times New Roman" w:eastAsia="Times New Roman" w:hAnsi="Times New Roman" w:cs="Times New Roman"/>
          <w:lang w:eastAsia="pt-BR"/>
        </w:rPr>
      </w:pPr>
    </w:p>
    <w:p w14:paraId="292579C1" w14:textId="0EDC9152" w:rsidR="00E12331" w:rsidRDefault="00E12331" w:rsidP="00F8429D">
      <w:pPr>
        <w:rPr>
          <w:rFonts w:ascii="Times New Roman" w:eastAsia="Times New Roman" w:hAnsi="Times New Roman" w:cs="Times New Roman"/>
          <w:lang w:eastAsia="pt-BR"/>
        </w:rPr>
      </w:pPr>
    </w:p>
    <w:p w14:paraId="687D40EE" w14:textId="2830C62D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2F6C69" w14:textId="205EDD9A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680E52" w14:textId="1CFA5488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A8998E2" w14:textId="1BBAE7C7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5A7051" w14:textId="6493C80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D0D35" w14:textId="36A0763B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E49651" w14:textId="106775F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249A8E" w14:textId="534A2B07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5F6185AE" w14:textId="3B5251C2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E12331" w:rsidSect="00FC6C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1"/>
    <w:rsid w:val="00D86C75"/>
    <w:rsid w:val="00E12331"/>
    <w:rsid w:val="00F8429D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D456C"/>
  <w15:chartTrackingRefBased/>
  <w15:docId w15:val="{2AF230BC-508F-9847-9C15-85DAF210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2331"/>
    <w:rPr>
      <w:color w:val="0000FF"/>
      <w:u w:val="single"/>
    </w:rPr>
  </w:style>
  <w:style w:type="character" w:customStyle="1" w:styleId="apple-tab-span">
    <w:name w:val="apple-tab-span"/>
    <w:basedOn w:val="Fontepargpadro"/>
    <w:rsid w:val="00E1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5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264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0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fpe.br/ppgfisioterap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christian evangelista gonçalves</dc:creator>
  <cp:keywords/>
  <dc:description/>
  <cp:lastModifiedBy>antonio christian evangelista gonçalves</cp:lastModifiedBy>
  <cp:revision>2</cp:revision>
  <dcterms:created xsi:type="dcterms:W3CDTF">2021-03-26T15:48:00Z</dcterms:created>
  <dcterms:modified xsi:type="dcterms:W3CDTF">2021-03-26T15:48:00Z</dcterms:modified>
</cp:coreProperties>
</file>